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附件：</w:t>
      </w:r>
    </w:p>
    <w:p w14:paraId="27F451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苍溪县202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4年公开招聘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公费师范生拟聘人员名单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84"/>
        <w:gridCol w:w="726"/>
        <w:gridCol w:w="1300"/>
        <w:gridCol w:w="864"/>
        <w:gridCol w:w="2889"/>
        <w:gridCol w:w="2576"/>
        <w:gridCol w:w="1370"/>
        <w:gridCol w:w="3202"/>
        <w:gridCol w:w="827"/>
      </w:tblGrid>
      <w:tr w14:paraId="47C2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DA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3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罗紫茹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苍溪县亭子镇小学校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C8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E9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苍溪县元坝镇中心小学校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2D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9F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杨钞贵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苍溪县百利镇小学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B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22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苍溪县五龙镇中心小学校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64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1A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苍溪县东溪镇中心小学校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A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94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李采怡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苍溪县元坝镇石门小学校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C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00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邬芮伶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四川省苍溪文昌中学校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15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8A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苍溪县月山乡烟峰小学校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9B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9D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杨茂烨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苍溪县漓江镇中心小学校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D7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E3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苍溪县运山镇小学校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9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94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苍溪县白山乡小学校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30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8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7"/>
                <w:rFonts w:hAnsi="宋体" w:asciiTheme="minorHAnsi" w:eastAsiaTheme="minor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苍溪县河地镇双河小学校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41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0E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李仕彤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苍溪县石马镇中心小学校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A2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75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蒲利华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苍溪县彭店乡中心小学校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3B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66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薛铭杨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苍溪县龙山初级中学校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75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C7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初中道法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苍溪县东溪初级中学校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C0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0E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四川省苍溪文昌中学校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A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6B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2002.10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四川省苍溪县五龙中学校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8A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74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李果翼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四川省苍溪歧坪中学校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646130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B3E2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C8A4FC8">
      <w:pPr>
        <w:rPr>
          <w:rFonts w:hint="default" w:ascii="Times New Roman" w:hAnsi="Times New Roman" w:eastAsia="仿宋_GB2312"/>
          <w:sz w:val="32"/>
          <w:szCs w:val="40"/>
          <w:lang w:val="en-US" w:eastAsia="zh-CN"/>
        </w:rPr>
      </w:pPr>
    </w:p>
    <w:sectPr>
      <w:footerReference r:id="rId3" w:type="default"/>
      <w:footerReference r:id="rId4" w:type="even"/>
      <w:type w:val="continuous"/>
      <w:pgSz w:w="16838" w:h="11906" w:orient="landscape"/>
      <w:pgMar w:top="833" w:right="720" w:bottom="720" w:left="833" w:header="851" w:footer="1417" w:gutter="0"/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E824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320" w:rightChars="100"/>
      <w:jc w:val="right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0120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0120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4397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4397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8CEE1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9BCAE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9BCAE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1B984"/>
    <w:multiLevelType w:val="multilevel"/>
    <w:tmpl w:val="E511B984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DU4NjlmYzY2ZTlkNzIxMmMxOWVmNGRlOGY3NjgifQ=="/>
  </w:docVars>
  <w:rsids>
    <w:rsidRoot w:val="73A34699"/>
    <w:rsid w:val="00EB4337"/>
    <w:rsid w:val="03C44B96"/>
    <w:rsid w:val="06D34095"/>
    <w:rsid w:val="11471309"/>
    <w:rsid w:val="17E530CF"/>
    <w:rsid w:val="33B67D9E"/>
    <w:rsid w:val="35434B66"/>
    <w:rsid w:val="35C7361F"/>
    <w:rsid w:val="3A60099C"/>
    <w:rsid w:val="3AE05E24"/>
    <w:rsid w:val="3E764981"/>
    <w:rsid w:val="42294DF3"/>
    <w:rsid w:val="440777CC"/>
    <w:rsid w:val="49B149F1"/>
    <w:rsid w:val="50C51101"/>
    <w:rsid w:val="51D33EA4"/>
    <w:rsid w:val="6996465E"/>
    <w:rsid w:val="734D7008"/>
    <w:rsid w:val="73A34699"/>
    <w:rsid w:val="73DE2356"/>
    <w:rsid w:val="75C04D26"/>
    <w:rsid w:val="7A513882"/>
    <w:rsid w:val="7C225311"/>
    <w:rsid w:val="7CFE1373"/>
    <w:rsid w:val="7E5F768F"/>
    <w:rsid w:val="7E78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1143</Characters>
  <Lines>0</Lines>
  <Paragraphs>0</Paragraphs>
  <TotalTime>10</TotalTime>
  <ScaleCrop>false</ScaleCrop>
  <LinksUpToDate>false</LinksUpToDate>
  <CharactersWithSpaces>1223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2024-04-15T09:31:00Z</dcterms:created>
  <dc:creator>跳跳糖</dc:creator>
  <cp:lastModifiedBy>谢yl</cp:lastModifiedBy>
  <cp:lastPrinted>2024-09-02T01:06:00Z</cp:lastPrinted>
  <dcterms:modified xsi:type="dcterms:W3CDTF">2024-09-02T07:33:04Z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7159C0E219CE456C8FE9A1E27B406CD7_13</vt:lpwstr>
  </property>
</Properties>
</file>